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24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45"/>
        <w:gridCol w:w="5445"/>
      </w:tblGrid>
      <w:tr w:rsidR="0038080D" w:rsidRPr="0038080D" w:rsidTr="0038080D">
        <w:trPr>
          <w:trHeight w:val="7110"/>
        </w:trPr>
        <w:tc>
          <w:tcPr>
            <w:tcW w:w="5445" w:type="dxa"/>
          </w:tcPr>
          <w:p w:rsidR="0038080D" w:rsidRPr="00703DD0" w:rsidRDefault="0038080D" w:rsidP="0068620E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bookmarkStart w:id="0" w:name="_GoBack" w:colFirst="1" w:colLast="1"/>
            <w:r w:rsidRPr="00703DD0">
              <w:rPr>
                <w:b/>
                <w:sz w:val="20"/>
                <w:szCs w:val="20"/>
                <w:u w:val="single"/>
              </w:rPr>
              <w:t>The Great Gatsby</w:t>
            </w:r>
            <w:r w:rsidRPr="00703DD0">
              <w:rPr>
                <w:b/>
                <w:sz w:val="20"/>
                <w:szCs w:val="20"/>
              </w:rPr>
              <w:t xml:space="preserve"> Vocabulary </w:t>
            </w:r>
          </w:p>
          <w:p w:rsidR="0038080D" w:rsidRPr="00703DD0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Feign</w:t>
            </w:r>
            <w:r>
              <w:rPr>
                <w:sz w:val="20"/>
                <w:szCs w:val="20"/>
              </w:rPr>
              <w:t xml:space="preserve">: (V.)   </w:t>
            </w:r>
            <w:r w:rsidRPr="00703DD0">
              <w:rPr>
                <w:sz w:val="20"/>
                <w:szCs w:val="20"/>
              </w:rPr>
              <w:t xml:space="preserve">to imitate deceptively; to make believe; pretend. </w:t>
            </w:r>
          </w:p>
          <w:p w:rsidR="0038080D" w:rsidRPr="00703DD0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Supercilious</w:t>
            </w:r>
            <w:r>
              <w:rPr>
                <w:sz w:val="20"/>
                <w:szCs w:val="20"/>
              </w:rPr>
              <w:t>: (Adj.)-</w:t>
            </w:r>
            <w:r w:rsidRPr="00703DD0">
              <w:rPr>
                <w:sz w:val="20"/>
                <w:szCs w:val="20"/>
              </w:rPr>
              <w:t xml:space="preserve">having or </w:t>
            </w:r>
            <w:r w:rsidR="008574C7">
              <w:rPr>
                <w:sz w:val="20"/>
                <w:szCs w:val="20"/>
              </w:rPr>
              <w:t>showing arrogant superiority.</w:t>
            </w:r>
          </w:p>
          <w:p w:rsidR="0038080D" w:rsidRPr="00703DD0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Apathetic</w:t>
            </w:r>
            <w:r>
              <w:rPr>
                <w:sz w:val="20"/>
                <w:szCs w:val="20"/>
              </w:rPr>
              <w:t>: (Adj.)-</w:t>
            </w:r>
            <w:r w:rsidRPr="00703DD0">
              <w:rPr>
                <w:sz w:val="20"/>
                <w:szCs w:val="20"/>
              </w:rPr>
              <w:t>not interested or concerned; indifferent or unresponsive.</w:t>
            </w:r>
          </w:p>
          <w:p w:rsidR="0038080D" w:rsidRPr="00703DD0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Languid</w:t>
            </w:r>
            <w:r>
              <w:rPr>
                <w:sz w:val="20"/>
                <w:szCs w:val="20"/>
              </w:rPr>
              <w:t>: (Adj.)-</w:t>
            </w:r>
            <w:r w:rsidRPr="00703DD0">
              <w:rPr>
                <w:sz w:val="20"/>
                <w:szCs w:val="20"/>
              </w:rPr>
              <w:t xml:space="preserve">lacking in spirit or interest; listless; indifferent. </w:t>
            </w:r>
          </w:p>
          <w:p w:rsidR="0038080D" w:rsidRPr="00703DD0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Strident</w:t>
            </w:r>
            <w:r>
              <w:rPr>
                <w:sz w:val="20"/>
                <w:szCs w:val="20"/>
              </w:rPr>
              <w:t>: (Adj.) -</w:t>
            </w:r>
            <w:r w:rsidRPr="00703DD0">
              <w:rPr>
                <w:sz w:val="20"/>
                <w:szCs w:val="20"/>
              </w:rPr>
              <w:t xml:space="preserve">having a shrill, irritating quality or character. </w:t>
            </w:r>
          </w:p>
          <w:p w:rsidR="0038080D" w:rsidRPr="00703DD0" w:rsidRDefault="0038080D" w:rsidP="0068620E">
            <w:pPr>
              <w:pStyle w:val="ListParagraph"/>
              <w:numPr>
                <w:ilvl w:val="0"/>
                <w:numId w:val="2"/>
              </w:numPr>
              <w:tabs>
                <w:tab w:val="left" w:pos="2442"/>
              </w:tabs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Deft</w:t>
            </w:r>
            <w:r w:rsidRPr="00703DD0">
              <w:rPr>
                <w:sz w:val="20"/>
                <w:szCs w:val="20"/>
              </w:rPr>
              <w:t xml:space="preserve">: (Adj.) -nimble; skillful; clever. </w:t>
            </w:r>
          </w:p>
          <w:p w:rsidR="0038080D" w:rsidRPr="00703DD0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Cordial</w:t>
            </w:r>
            <w:r>
              <w:rPr>
                <w:sz w:val="20"/>
                <w:szCs w:val="20"/>
              </w:rPr>
              <w:t>: (Adj.) -</w:t>
            </w:r>
            <w:r w:rsidRPr="00703DD0">
              <w:rPr>
                <w:sz w:val="20"/>
                <w:szCs w:val="20"/>
              </w:rPr>
              <w:t xml:space="preserve">courteous and gracious; friendly; warm. </w:t>
            </w:r>
          </w:p>
          <w:p w:rsidR="0038080D" w:rsidRPr="00703DD0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Impetuous</w:t>
            </w:r>
            <w:r>
              <w:rPr>
                <w:sz w:val="20"/>
                <w:szCs w:val="20"/>
              </w:rPr>
              <w:t>: (Adj.)-</w:t>
            </w:r>
            <w:r w:rsidRPr="00703DD0">
              <w:rPr>
                <w:sz w:val="20"/>
                <w:szCs w:val="20"/>
              </w:rPr>
              <w:t>characterized by sudden or rash action, emotion, etc.; impulsive.</w:t>
            </w:r>
          </w:p>
          <w:p w:rsidR="0038080D" w:rsidRPr="00703DD0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 w:val="20"/>
                <w:szCs w:val="20"/>
              </w:rPr>
            </w:pPr>
            <w:r w:rsidRPr="00703DD0">
              <w:rPr>
                <w:sz w:val="20"/>
                <w:szCs w:val="20"/>
              </w:rPr>
              <w:t xml:space="preserve"> </w:t>
            </w:r>
            <w:r w:rsidRPr="00624E7E">
              <w:rPr>
                <w:b/>
                <w:sz w:val="20"/>
                <w:szCs w:val="20"/>
              </w:rPr>
              <w:t>Vacuous:</w:t>
            </w:r>
            <w:r>
              <w:rPr>
                <w:sz w:val="20"/>
                <w:szCs w:val="20"/>
              </w:rPr>
              <w:t xml:space="preserve"> (Adj.) -</w:t>
            </w:r>
            <w:r w:rsidRPr="00703DD0">
              <w:rPr>
                <w:sz w:val="20"/>
                <w:szCs w:val="20"/>
              </w:rPr>
              <w:t xml:space="preserve">lacking in ideas or intelligence. </w:t>
            </w:r>
          </w:p>
          <w:p w:rsidR="0038080D" w:rsidRPr="00703DD0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Corpulent:</w:t>
            </w:r>
            <w:r>
              <w:rPr>
                <w:sz w:val="20"/>
                <w:szCs w:val="20"/>
              </w:rPr>
              <w:t xml:space="preserve"> (Adj.) -</w:t>
            </w:r>
            <w:r w:rsidRPr="00703DD0">
              <w:rPr>
                <w:sz w:val="20"/>
                <w:szCs w:val="20"/>
              </w:rPr>
              <w:t xml:space="preserve">large or bulky of body; portly; stout; fat. </w:t>
            </w:r>
          </w:p>
          <w:p w:rsidR="0038080D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Provincial</w:t>
            </w:r>
            <w:r>
              <w:rPr>
                <w:sz w:val="20"/>
                <w:szCs w:val="20"/>
              </w:rPr>
              <w:t>: (Adj.) -</w:t>
            </w:r>
            <w:r w:rsidRPr="00703DD0">
              <w:rPr>
                <w:sz w:val="20"/>
                <w:szCs w:val="20"/>
              </w:rPr>
              <w:t>having the manners, and viewpoints considered characteristic of u</w:t>
            </w:r>
            <w:r>
              <w:rPr>
                <w:sz w:val="20"/>
                <w:szCs w:val="20"/>
              </w:rPr>
              <w:t>nsophisticated inhabitants of a small town or isolated area</w:t>
            </w:r>
            <w:r w:rsidRPr="00703DD0">
              <w:rPr>
                <w:sz w:val="20"/>
                <w:szCs w:val="20"/>
              </w:rPr>
              <w:t xml:space="preserve">; narrow or illiberal.  </w:t>
            </w:r>
          </w:p>
          <w:p w:rsidR="0038080D" w:rsidRPr="00703DD0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Denizen</w:t>
            </w:r>
            <w:r>
              <w:rPr>
                <w:sz w:val="20"/>
                <w:szCs w:val="20"/>
              </w:rPr>
              <w:t>: (N.) -</w:t>
            </w:r>
            <w:r w:rsidRPr="00703DD0">
              <w:rPr>
                <w:sz w:val="20"/>
                <w:szCs w:val="20"/>
              </w:rPr>
              <w:t>an inhabitant; a resident; one that frequents a particular place.</w:t>
            </w:r>
          </w:p>
          <w:p w:rsidR="0038080D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Nebulous</w:t>
            </w:r>
            <w:r>
              <w:rPr>
                <w:sz w:val="20"/>
                <w:szCs w:val="20"/>
              </w:rPr>
              <w:t>: (Adj.) -</w:t>
            </w:r>
            <w:r w:rsidRPr="00703DD0">
              <w:rPr>
                <w:sz w:val="20"/>
                <w:szCs w:val="20"/>
              </w:rPr>
              <w:t xml:space="preserve">hazy, vague, indistinct, or confused. </w:t>
            </w:r>
          </w:p>
          <w:p w:rsidR="0038080D" w:rsidRDefault="0038080D" w:rsidP="0068620E"/>
          <w:p w:rsidR="008574C7" w:rsidRDefault="008574C7" w:rsidP="0068620E"/>
          <w:p w:rsidR="008574C7" w:rsidRPr="0038080D" w:rsidRDefault="008574C7" w:rsidP="0068620E"/>
        </w:tc>
        <w:tc>
          <w:tcPr>
            <w:tcW w:w="5445" w:type="dxa"/>
          </w:tcPr>
          <w:p w:rsidR="0038080D" w:rsidRPr="0068620E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Laudable</w:t>
            </w:r>
            <w:r w:rsidRPr="0068620E">
              <w:rPr>
                <w:szCs w:val="20"/>
              </w:rPr>
              <w:t xml:space="preserve">: (Adj.) -deserving praise; praiseworthy; commendable. </w:t>
            </w:r>
          </w:p>
          <w:p w:rsidR="0038080D" w:rsidRPr="0068620E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Debauch</w:t>
            </w:r>
            <w:r w:rsidRPr="0068620E">
              <w:rPr>
                <w:szCs w:val="20"/>
              </w:rPr>
              <w:t xml:space="preserve">: (N.) </w:t>
            </w:r>
            <w:r w:rsidR="008574C7" w:rsidRPr="0068620E">
              <w:rPr>
                <w:szCs w:val="20"/>
              </w:rPr>
              <w:t>a bout of excessive indulgence in sensual pleasures, especially eating and drinking</w:t>
            </w:r>
          </w:p>
          <w:p w:rsidR="0038080D" w:rsidRPr="0068620E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Antecedent</w:t>
            </w:r>
            <w:r w:rsidRPr="0068620E">
              <w:rPr>
                <w:szCs w:val="20"/>
              </w:rPr>
              <w:t xml:space="preserve">: (N.) -a preceding circumstance, event, object, style, phenomenon. </w:t>
            </w:r>
          </w:p>
          <w:p w:rsidR="0038080D" w:rsidRPr="0068620E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Ingratiate</w:t>
            </w:r>
            <w:r w:rsidRPr="0068620E">
              <w:rPr>
                <w:szCs w:val="20"/>
              </w:rPr>
              <w:t>: (V.) -to establish (oneself) in the favor or good graces of others by deliberate effort.</w:t>
            </w:r>
          </w:p>
          <w:p w:rsidR="0038080D" w:rsidRPr="0068620E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Dilatory</w:t>
            </w:r>
            <w:r w:rsidRPr="0068620E">
              <w:rPr>
                <w:szCs w:val="20"/>
              </w:rPr>
              <w:t>: (Adj.) -tending to delay or procrastinate; slow; tardy</w:t>
            </w:r>
          </w:p>
          <w:p w:rsidR="0038080D" w:rsidRPr="0068620E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Tumult</w:t>
            </w:r>
            <w:r w:rsidRPr="0068620E">
              <w:rPr>
                <w:szCs w:val="20"/>
              </w:rPr>
              <w:t>: (N.) uproar; disorder; highly distressing agitation of mind or feeling.</w:t>
            </w:r>
          </w:p>
          <w:p w:rsidR="0038080D" w:rsidRPr="0068620E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Portentous</w:t>
            </w:r>
            <w:r w:rsidRPr="0068620E">
              <w:rPr>
                <w:szCs w:val="20"/>
              </w:rPr>
              <w:t xml:space="preserve">: (Adj.)-ominous, predictive of future bad events. </w:t>
            </w:r>
          </w:p>
          <w:p w:rsidR="0038080D" w:rsidRPr="0068620E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Irreverent</w:t>
            </w:r>
            <w:r w:rsidRPr="0068620E">
              <w:rPr>
                <w:szCs w:val="20"/>
              </w:rPr>
              <w:t>: (Adj.) -not respectful; critical of what is generally accepted or respected.</w:t>
            </w:r>
          </w:p>
          <w:p w:rsidR="0038080D" w:rsidRPr="0068620E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Vicarious</w:t>
            </w:r>
            <w:r w:rsidRPr="0068620E">
              <w:rPr>
                <w:szCs w:val="20"/>
              </w:rPr>
              <w:t>: (Adj.) -taking the place of another person or thing; acting or serving as a substitute.</w:t>
            </w:r>
          </w:p>
          <w:p w:rsidR="0038080D" w:rsidRPr="0068620E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Indiscernible</w:t>
            </w:r>
            <w:r w:rsidRPr="0068620E">
              <w:rPr>
                <w:szCs w:val="20"/>
              </w:rPr>
              <w:t xml:space="preserve">: (Adj.)-cannot be seen or perceived clearly; imperceptible. </w:t>
            </w:r>
          </w:p>
          <w:p w:rsidR="0038080D" w:rsidRPr="0068620E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In cahoots</w:t>
            </w:r>
            <w:r w:rsidRPr="0068620E">
              <w:rPr>
                <w:szCs w:val="20"/>
              </w:rPr>
              <w:t xml:space="preserve">: (Phrase) in partnership; in league with; in conspiracy. </w:t>
            </w:r>
          </w:p>
          <w:p w:rsidR="0038080D" w:rsidRPr="0068620E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Garrulous</w:t>
            </w:r>
            <w:r w:rsidRPr="0068620E">
              <w:rPr>
                <w:szCs w:val="20"/>
              </w:rPr>
              <w:t>: (Adj.) -excessively talkative in a rambling, roundabout manner, esp. about trivial matters.</w:t>
            </w:r>
          </w:p>
          <w:p w:rsidR="0038080D" w:rsidRPr="0068620E" w:rsidRDefault="0038080D" w:rsidP="0068620E">
            <w:pPr>
              <w:pStyle w:val="ListParagraph"/>
              <w:numPr>
                <w:ilvl w:val="0"/>
                <w:numId w:val="2"/>
              </w:numPr>
              <w:ind w:left="470"/>
              <w:rPr>
                <w:b/>
                <w:szCs w:val="20"/>
                <w:u w:val="single"/>
              </w:rPr>
            </w:pPr>
            <w:r w:rsidRPr="0068620E">
              <w:rPr>
                <w:b/>
                <w:szCs w:val="20"/>
              </w:rPr>
              <w:t>Pasquinade</w:t>
            </w:r>
            <w:r w:rsidRPr="0068620E">
              <w:rPr>
                <w:szCs w:val="20"/>
              </w:rPr>
              <w:t xml:space="preserve">: (N.) -a satire or lampoon, esp. one posted in a public place. </w:t>
            </w:r>
          </w:p>
        </w:tc>
      </w:tr>
      <w:tr w:rsidR="00624E7E" w:rsidTr="0038080D">
        <w:trPr>
          <w:trHeight w:val="6660"/>
        </w:trPr>
        <w:tc>
          <w:tcPr>
            <w:tcW w:w="5445" w:type="dxa"/>
          </w:tcPr>
          <w:p w:rsidR="00624E7E" w:rsidRPr="00703DD0" w:rsidRDefault="00624E7E" w:rsidP="00624E7E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703DD0">
              <w:rPr>
                <w:b/>
                <w:sz w:val="20"/>
                <w:szCs w:val="20"/>
                <w:u w:val="single"/>
              </w:rPr>
              <w:t>The Great Gatsby</w:t>
            </w:r>
            <w:r w:rsidRPr="00703DD0">
              <w:rPr>
                <w:b/>
                <w:sz w:val="20"/>
                <w:szCs w:val="20"/>
              </w:rPr>
              <w:t xml:space="preserve"> Vocabulary </w:t>
            </w:r>
          </w:p>
          <w:p w:rsidR="00624E7E" w:rsidRPr="00703DD0" w:rsidRDefault="00624E7E" w:rsidP="0038080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Feign</w:t>
            </w:r>
            <w:r>
              <w:rPr>
                <w:sz w:val="20"/>
                <w:szCs w:val="20"/>
              </w:rPr>
              <w:t xml:space="preserve">: (V.)   </w:t>
            </w:r>
            <w:r w:rsidRPr="00703DD0">
              <w:rPr>
                <w:sz w:val="20"/>
                <w:szCs w:val="20"/>
              </w:rPr>
              <w:t xml:space="preserve">to imitate deceptively; to make believe; pretend. </w:t>
            </w:r>
          </w:p>
          <w:p w:rsidR="00624E7E" w:rsidRPr="00703DD0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Supercilious</w:t>
            </w:r>
            <w:r>
              <w:rPr>
                <w:sz w:val="20"/>
                <w:szCs w:val="20"/>
              </w:rPr>
              <w:t>: (Adj.)-</w:t>
            </w:r>
            <w:r w:rsidRPr="00703DD0">
              <w:rPr>
                <w:sz w:val="20"/>
                <w:szCs w:val="20"/>
              </w:rPr>
              <w:t xml:space="preserve">having or showing arrogant superiority </w:t>
            </w:r>
          </w:p>
          <w:p w:rsidR="00624E7E" w:rsidRPr="00703DD0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Apathetic</w:t>
            </w:r>
            <w:r>
              <w:rPr>
                <w:sz w:val="20"/>
                <w:szCs w:val="20"/>
              </w:rPr>
              <w:t>: (Adj.)-</w:t>
            </w:r>
            <w:r w:rsidRPr="00703DD0">
              <w:rPr>
                <w:sz w:val="20"/>
                <w:szCs w:val="20"/>
              </w:rPr>
              <w:t>not interested or concerned; indifferent or unresponsive.</w:t>
            </w:r>
          </w:p>
          <w:p w:rsidR="00624E7E" w:rsidRPr="00703DD0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Languid</w:t>
            </w:r>
            <w:r>
              <w:rPr>
                <w:sz w:val="20"/>
                <w:szCs w:val="20"/>
              </w:rPr>
              <w:t>: (Adj.)-</w:t>
            </w:r>
            <w:r w:rsidRPr="00703DD0">
              <w:rPr>
                <w:sz w:val="20"/>
                <w:szCs w:val="20"/>
              </w:rPr>
              <w:t xml:space="preserve">lacking in spirit or interest; listless; indifferent. </w:t>
            </w:r>
          </w:p>
          <w:p w:rsidR="00624E7E" w:rsidRPr="00703DD0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Strident</w:t>
            </w:r>
            <w:r>
              <w:rPr>
                <w:sz w:val="20"/>
                <w:szCs w:val="20"/>
              </w:rPr>
              <w:t>: (Adj.) -</w:t>
            </w:r>
            <w:r w:rsidRPr="00703DD0">
              <w:rPr>
                <w:sz w:val="20"/>
                <w:szCs w:val="20"/>
              </w:rPr>
              <w:t xml:space="preserve">having a shrill, irritating quality or character. </w:t>
            </w:r>
          </w:p>
          <w:p w:rsidR="00624E7E" w:rsidRPr="00703DD0" w:rsidRDefault="00624E7E" w:rsidP="0038080D">
            <w:pPr>
              <w:pStyle w:val="ListParagraph"/>
              <w:numPr>
                <w:ilvl w:val="0"/>
                <w:numId w:val="3"/>
              </w:numPr>
              <w:tabs>
                <w:tab w:val="left" w:pos="2442"/>
              </w:tabs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Deft</w:t>
            </w:r>
            <w:r w:rsidRPr="00703DD0">
              <w:rPr>
                <w:sz w:val="20"/>
                <w:szCs w:val="20"/>
              </w:rPr>
              <w:t xml:space="preserve">: (Adj.) -nimble; skillful; clever. </w:t>
            </w:r>
          </w:p>
          <w:p w:rsidR="00624E7E" w:rsidRPr="00703DD0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Cordial</w:t>
            </w:r>
            <w:r>
              <w:rPr>
                <w:sz w:val="20"/>
                <w:szCs w:val="20"/>
              </w:rPr>
              <w:t>: (Adj.) -</w:t>
            </w:r>
            <w:r w:rsidRPr="00703DD0">
              <w:rPr>
                <w:sz w:val="20"/>
                <w:szCs w:val="20"/>
              </w:rPr>
              <w:t xml:space="preserve">courteous and gracious; friendly; warm. </w:t>
            </w:r>
          </w:p>
          <w:p w:rsidR="00624E7E" w:rsidRPr="00703DD0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Impetuous</w:t>
            </w:r>
            <w:r>
              <w:rPr>
                <w:sz w:val="20"/>
                <w:szCs w:val="20"/>
              </w:rPr>
              <w:t>: (Adj.)-</w:t>
            </w:r>
            <w:r w:rsidRPr="00703DD0">
              <w:rPr>
                <w:sz w:val="20"/>
                <w:szCs w:val="20"/>
              </w:rPr>
              <w:t>characterized by sudden or rash action, emotion, etc.; impulsive.</w:t>
            </w:r>
          </w:p>
          <w:p w:rsidR="00624E7E" w:rsidRPr="00703DD0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 w:val="20"/>
                <w:szCs w:val="20"/>
              </w:rPr>
            </w:pPr>
            <w:r w:rsidRPr="00703DD0">
              <w:rPr>
                <w:sz w:val="20"/>
                <w:szCs w:val="20"/>
              </w:rPr>
              <w:t xml:space="preserve"> </w:t>
            </w:r>
            <w:r w:rsidRPr="00624E7E">
              <w:rPr>
                <w:b/>
                <w:sz w:val="20"/>
                <w:szCs w:val="20"/>
              </w:rPr>
              <w:t>Vacuous:</w:t>
            </w:r>
            <w:r>
              <w:rPr>
                <w:sz w:val="20"/>
                <w:szCs w:val="20"/>
              </w:rPr>
              <w:t xml:space="preserve"> (Adj.) -</w:t>
            </w:r>
            <w:r w:rsidRPr="00703DD0">
              <w:rPr>
                <w:sz w:val="20"/>
                <w:szCs w:val="20"/>
              </w:rPr>
              <w:t xml:space="preserve">lacking in ideas or intelligence. </w:t>
            </w:r>
          </w:p>
          <w:p w:rsidR="00624E7E" w:rsidRPr="00703DD0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Corpulent:</w:t>
            </w:r>
            <w:r>
              <w:rPr>
                <w:sz w:val="20"/>
                <w:szCs w:val="20"/>
              </w:rPr>
              <w:t xml:space="preserve"> (Adj.) -</w:t>
            </w:r>
            <w:r w:rsidRPr="00703DD0">
              <w:rPr>
                <w:sz w:val="20"/>
                <w:szCs w:val="20"/>
              </w:rPr>
              <w:t xml:space="preserve">large or bulky of body; portly; stout; fat. </w:t>
            </w:r>
          </w:p>
          <w:p w:rsidR="00624E7E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Provincial</w:t>
            </w:r>
            <w:r>
              <w:rPr>
                <w:sz w:val="20"/>
                <w:szCs w:val="20"/>
              </w:rPr>
              <w:t>: (Adj.) -</w:t>
            </w:r>
            <w:r w:rsidRPr="00703DD0">
              <w:rPr>
                <w:sz w:val="20"/>
                <w:szCs w:val="20"/>
              </w:rPr>
              <w:t>having the manners, and viewpoints considered characteristic of u</w:t>
            </w:r>
            <w:r>
              <w:rPr>
                <w:sz w:val="20"/>
                <w:szCs w:val="20"/>
              </w:rPr>
              <w:t>nsophisticated inhabitants of a small town or isolated area</w:t>
            </w:r>
            <w:r w:rsidRPr="00703DD0">
              <w:rPr>
                <w:sz w:val="20"/>
                <w:szCs w:val="20"/>
              </w:rPr>
              <w:t xml:space="preserve">; narrow or illiberal.  </w:t>
            </w:r>
          </w:p>
          <w:p w:rsidR="00624E7E" w:rsidRPr="00703DD0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Denizen</w:t>
            </w:r>
            <w:r>
              <w:rPr>
                <w:sz w:val="20"/>
                <w:szCs w:val="20"/>
              </w:rPr>
              <w:t>: (N.) -</w:t>
            </w:r>
            <w:r w:rsidRPr="00703DD0">
              <w:rPr>
                <w:sz w:val="20"/>
                <w:szCs w:val="20"/>
              </w:rPr>
              <w:t>an inhabitant; a resident; one that frequents a particular place.</w:t>
            </w:r>
          </w:p>
          <w:p w:rsidR="0038080D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 w:val="20"/>
                <w:szCs w:val="20"/>
              </w:rPr>
            </w:pPr>
            <w:r w:rsidRPr="00624E7E">
              <w:rPr>
                <w:b/>
                <w:sz w:val="20"/>
                <w:szCs w:val="20"/>
              </w:rPr>
              <w:t>Nebulous</w:t>
            </w:r>
            <w:r>
              <w:rPr>
                <w:sz w:val="20"/>
                <w:szCs w:val="20"/>
              </w:rPr>
              <w:t>: (Adj.) -</w:t>
            </w:r>
            <w:r w:rsidRPr="00703DD0">
              <w:rPr>
                <w:sz w:val="20"/>
                <w:szCs w:val="20"/>
              </w:rPr>
              <w:t xml:space="preserve">hazy, vague, indistinct, or confused. </w:t>
            </w:r>
          </w:p>
          <w:p w:rsidR="00624E7E" w:rsidRPr="0038080D" w:rsidRDefault="00624E7E" w:rsidP="0038080D"/>
        </w:tc>
        <w:tc>
          <w:tcPr>
            <w:tcW w:w="5445" w:type="dxa"/>
          </w:tcPr>
          <w:p w:rsidR="00624E7E" w:rsidRPr="0068620E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Laudable</w:t>
            </w:r>
            <w:r w:rsidRPr="0068620E">
              <w:rPr>
                <w:szCs w:val="20"/>
              </w:rPr>
              <w:t xml:space="preserve">: (Adj.) -deserving praise; praiseworthy; commendable. </w:t>
            </w:r>
          </w:p>
          <w:p w:rsidR="00624E7E" w:rsidRPr="0068620E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Debauch</w:t>
            </w:r>
            <w:r w:rsidRPr="0068620E">
              <w:rPr>
                <w:szCs w:val="20"/>
              </w:rPr>
              <w:t>: (N.) -</w:t>
            </w:r>
            <w:r w:rsidR="008574C7" w:rsidRPr="0068620E">
              <w:rPr>
                <w:szCs w:val="20"/>
              </w:rPr>
              <w:t>a bout of excessive indulgence in sensual pleasures, especially eating and drinking.</w:t>
            </w:r>
          </w:p>
          <w:p w:rsidR="00624E7E" w:rsidRPr="0068620E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Antecedent</w:t>
            </w:r>
            <w:r w:rsidRPr="0068620E">
              <w:rPr>
                <w:szCs w:val="20"/>
              </w:rPr>
              <w:t xml:space="preserve">: (N.) -a preceding circumstance, event, object, style, phenomenon. </w:t>
            </w:r>
          </w:p>
          <w:p w:rsidR="00624E7E" w:rsidRPr="0068620E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Ingratiate</w:t>
            </w:r>
            <w:r w:rsidRPr="0068620E">
              <w:rPr>
                <w:szCs w:val="20"/>
              </w:rPr>
              <w:t>: (V.) -to establish (oneself) in the favor or good graces of others by deliberate effort.</w:t>
            </w:r>
          </w:p>
          <w:p w:rsidR="00624E7E" w:rsidRPr="0068620E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Dilatory</w:t>
            </w:r>
            <w:r w:rsidRPr="0068620E">
              <w:rPr>
                <w:szCs w:val="20"/>
              </w:rPr>
              <w:t>: (Adj.) -tending to delay or procrastinate; slow; tardy</w:t>
            </w:r>
          </w:p>
          <w:p w:rsidR="00624E7E" w:rsidRPr="0068620E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Tumult</w:t>
            </w:r>
            <w:r w:rsidRPr="0068620E">
              <w:rPr>
                <w:szCs w:val="20"/>
              </w:rPr>
              <w:t>: (N.) uproar; disorder; highly distressing agitation of mind or feeling.</w:t>
            </w:r>
          </w:p>
          <w:p w:rsidR="00624E7E" w:rsidRPr="0068620E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Portentous</w:t>
            </w:r>
            <w:r w:rsidRPr="0068620E">
              <w:rPr>
                <w:szCs w:val="20"/>
              </w:rPr>
              <w:t xml:space="preserve">: (Adj.)-ominous, predictive of future bad events. </w:t>
            </w:r>
          </w:p>
          <w:p w:rsidR="00624E7E" w:rsidRPr="0068620E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Irreverent</w:t>
            </w:r>
            <w:r w:rsidRPr="0068620E">
              <w:rPr>
                <w:szCs w:val="20"/>
              </w:rPr>
              <w:t>: (Adj.) -not respectful; critical of what is generally accepted or respected.</w:t>
            </w:r>
          </w:p>
          <w:p w:rsidR="00624E7E" w:rsidRPr="0068620E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Vicarious</w:t>
            </w:r>
            <w:r w:rsidRPr="0068620E">
              <w:rPr>
                <w:szCs w:val="20"/>
              </w:rPr>
              <w:t>: (Adj.) -taking the place of another person or thing; acting or serving as a substitute.</w:t>
            </w:r>
          </w:p>
          <w:p w:rsidR="00624E7E" w:rsidRPr="0068620E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Indiscernible</w:t>
            </w:r>
            <w:r w:rsidRPr="0068620E">
              <w:rPr>
                <w:szCs w:val="20"/>
              </w:rPr>
              <w:t xml:space="preserve">: (Adj.)-cannot be seen or perceived clearly; imperceptible. </w:t>
            </w:r>
          </w:p>
          <w:p w:rsidR="00624E7E" w:rsidRPr="0068620E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In cahoots</w:t>
            </w:r>
            <w:r w:rsidRPr="0068620E">
              <w:rPr>
                <w:szCs w:val="20"/>
              </w:rPr>
              <w:t xml:space="preserve">: (Phrase) in partnership; in league with; in conspiracy. </w:t>
            </w:r>
          </w:p>
          <w:p w:rsidR="00624E7E" w:rsidRPr="0068620E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Cs w:val="20"/>
              </w:rPr>
            </w:pPr>
            <w:r w:rsidRPr="0068620E">
              <w:rPr>
                <w:b/>
                <w:szCs w:val="20"/>
              </w:rPr>
              <w:t>Garrulous</w:t>
            </w:r>
            <w:r w:rsidR="0038080D" w:rsidRPr="0068620E">
              <w:rPr>
                <w:szCs w:val="20"/>
              </w:rPr>
              <w:t>: (Adj.) -</w:t>
            </w:r>
            <w:r w:rsidRPr="0068620E">
              <w:rPr>
                <w:szCs w:val="20"/>
              </w:rPr>
              <w:t>excessively talkative in a rambling, roundabout manner, esp. about trivial matters.</w:t>
            </w:r>
          </w:p>
          <w:p w:rsidR="00624E7E" w:rsidRPr="0068620E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b/>
                <w:szCs w:val="20"/>
                <w:u w:val="single"/>
              </w:rPr>
            </w:pPr>
            <w:r w:rsidRPr="0068620E">
              <w:rPr>
                <w:b/>
                <w:szCs w:val="20"/>
              </w:rPr>
              <w:lastRenderedPageBreak/>
              <w:t>Pasquinade</w:t>
            </w:r>
            <w:r w:rsidR="0038080D" w:rsidRPr="0068620E">
              <w:rPr>
                <w:szCs w:val="20"/>
              </w:rPr>
              <w:t>: (N.) -</w:t>
            </w:r>
            <w:r w:rsidRPr="0068620E">
              <w:rPr>
                <w:szCs w:val="20"/>
              </w:rPr>
              <w:t xml:space="preserve">a satire or lampoon, esp. one posted in a public place. </w:t>
            </w:r>
          </w:p>
        </w:tc>
      </w:tr>
      <w:tr w:rsidR="0038080D" w:rsidTr="0068620E">
        <w:trPr>
          <w:trHeight w:val="7560"/>
        </w:trPr>
        <w:tc>
          <w:tcPr>
            <w:tcW w:w="5445" w:type="dxa"/>
          </w:tcPr>
          <w:p w:rsidR="0038080D" w:rsidRPr="00703DD0" w:rsidRDefault="0038080D" w:rsidP="00624E7E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45" w:type="dxa"/>
          </w:tcPr>
          <w:p w:rsidR="0038080D" w:rsidRPr="0068620E" w:rsidRDefault="0038080D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b/>
                <w:szCs w:val="20"/>
              </w:rPr>
            </w:pPr>
          </w:p>
        </w:tc>
      </w:tr>
      <w:tr w:rsidR="00624E7E" w:rsidTr="0068620E">
        <w:trPr>
          <w:trHeight w:val="7560"/>
        </w:trPr>
        <w:tc>
          <w:tcPr>
            <w:tcW w:w="5445" w:type="dxa"/>
          </w:tcPr>
          <w:p w:rsidR="00624E7E" w:rsidRPr="00703DD0" w:rsidRDefault="00624E7E" w:rsidP="00624E7E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45" w:type="dxa"/>
          </w:tcPr>
          <w:p w:rsidR="00624E7E" w:rsidRPr="0068620E" w:rsidRDefault="00624E7E" w:rsidP="0038080D">
            <w:pPr>
              <w:pStyle w:val="ListParagraph"/>
              <w:numPr>
                <w:ilvl w:val="0"/>
                <w:numId w:val="3"/>
              </w:numPr>
              <w:ind w:left="470"/>
              <w:rPr>
                <w:szCs w:val="20"/>
              </w:rPr>
            </w:pPr>
          </w:p>
        </w:tc>
      </w:tr>
    </w:tbl>
    <w:bookmarkEnd w:id="0"/>
    <w:p w:rsidR="00703DD0" w:rsidRPr="00703DD0" w:rsidRDefault="004645AC" w:rsidP="004645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703DD0" w:rsidRPr="00703DD0" w:rsidSect="008574C7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67" w:rsidRDefault="00131A67" w:rsidP="004645AC">
      <w:pPr>
        <w:spacing w:after="0" w:line="240" w:lineRule="auto"/>
      </w:pPr>
      <w:r>
        <w:separator/>
      </w:r>
    </w:p>
  </w:endnote>
  <w:endnote w:type="continuationSeparator" w:id="0">
    <w:p w:rsidR="00131A67" w:rsidRDefault="00131A67" w:rsidP="0046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67" w:rsidRDefault="00131A67" w:rsidP="004645AC">
      <w:pPr>
        <w:spacing w:after="0" w:line="240" w:lineRule="auto"/>
      </w:pPr>
      <w:r>
        <w:separator/>
      </w:r>
    </w:p>
  </w:footnote>
  <w:footnote w:type="continuationSeparator" w:id="0">
    <w:p w:rsidR="00131A67" w:rsidRDefault="00131A67" w:rsidP="0046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03B0"/>
    <w:multiLevelType w:val="hybridMultilevel"/>
    <w:tmpl w:val="214C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04641"/>
    <w:multiLevelType w:val="hybridMultilevel"/>
    <w:tmpl w:val="DD301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D1BAC"/>
    <w:multiLevelType w:val="hybridMultilevel"/>
    <w:tmpl w:val="214C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10"/>
    <w:rsid w:val="00131A67"/>
    <w:rsid w:val="0038080D"/>
    <w:rsid w:val="00426D10"/>
    <w:rsid w:val="004645AC"/>
    <w:rsid w:val="00624E7E"/>
    <w:rsid w:val="0064023F"/>
    <w:rsid w:val="0068620E"/>
    <w:rsid w:val="006B5C5C"/>
    <w:rsid w:val="00703DD0"/>
    <w:rsid w:val="008574C7"/>
    <w:rsid w:val="00904521"/>
    <w:rsid w:val="009B40C5"/>
    <w:rsid w:val="00B30FEF"/>
    <w:rsid w:val="00BD3D88"/>
    <w:rsid w:val="00CA6710"/>
    <w:rsid w:val="00F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AD8D4-C635-4E7D-B2A0-B678556C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AC"/>
  </w:style>
  <w:style w:type="paragraph" w:styleId="Footer">
    <w:name w:val="footer"/>
    <w:basedOn w:val="Normal"/>
    <w:link w:val="FooterChar"/>
    <w:uiPriority w:val="99"/>
    <w:unhideWhenUsed/>
    <w:rsid w:val="0046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AC"/>
  </w:style>
  <w:style w:type="paragraph" w:styleId="BalloonText">
    <w:name w:val="Balloon Text"/>
    <w:basedOn w:val="Normal"/>
    <w:link w:val="BalloonTextChar"/>
    <w:uiPriority w:val="99"/>
    <w:semiHidden/>
    <w:unhideWhenUsed/>
    <w:rsid w:val="0038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rruggles</dc:creator>
  <cp:keywords/>
  <dc:description/>
  <cp:lastModifiedBy>rruggles</cp:lastModifiedBy>
  <cp:revision>3</cp:revision>
  <cp:lastPrinted>2016-10-05T12:46:00Z</cp:lastPrinted>
  <dcterms:created xsi:type="dcterms:W3CDTF">2016-10-05T12:47:00Z</dcterms:created>
  <dcterms:modified xsi:type="dcterms:W3CDTF">2016-10-05T18:36:00Z</dcterms:modified>
</cp:coreProperties>
</file>